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6B" w:rsidRDefault="00D55C6B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      Муниципальное автономное дошкольное образовательное учреждение                </w:t>
      </w:r>
    </w:p>
    <w:p w:rsidR="00D55C6B" w:rsidRDefault="00D55C6B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                               Детский сад №18 «Родничок»</w:t>
      </w:r>
    </w:p>
    <w:p w:rsidR="00D55C6B" w:rsidRDefault="00D55C6B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                                   Эссе «За что я люблю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турслёт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</w:t>
      </w:r>
    </w:p>
    <w:p w:rsidR="00E75A60" w:rsidRDefault="006054CD" w:rsidP="00D55C6B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  </w:t>
      </w:r>
      <w:r w:rsidRP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 любви есть одно странное свойство: ее трудно выразить словами. Хотя она может поднять до небес и заставить совершать самые сумасшедшие поступки. Какое счастье, что есть люди, способные выразить всю магию любви словами — простыми и совершенными.</w:t>
      </w:r>
    </w:p>
    <w:p w:rsidR="006054CD" w:rsidRDefault="000027FA" w:rsidP="00D55C6B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  </w:t>
      </w:r>
      <w:r w:rsid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Мы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любим</w:t>
      </w:r>
      <w:r w:rsidR="006054CD" w:rsidRP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="006054CD" w:rsidRP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</w:t>
      </w:r>
      <w:r w:rsid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урслёт</w:t>
      </w:r>
      <w:proofErr w:type="spellEnd"/>
      <w:r w:rsidR="006054CD" w:rsidRP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И </w:t>
      </w:r>
      <w:r w:rsid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мы будем</w:t>
      </w:r>
      <w:r w:rsidR="006054CD" w:rsidRP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выбирать </w:t>
      </w:r>
      <w:r w:rsid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его</w:t>
      </w:r>
      <w:r w:rsidR="006054CD" w:rsidRPr="006054C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снова и снова. Без колебаний, без сомнений. </w:t>
      </w:r>
    </w:p>
    <w:p w:rsidR="000027FA" w:rsidRPr="000027FA" w:rsidRDefault="000027FA" w:rsidP="00D55C6B">
      <w:pPr>
        <w:rPr>
          <w:rFonts w:ascii="Times New Roman" w:hAnsi="Times New Roman" w:cs="Times New Roman"/>
          <w:i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proofErr w:type="spellStart"/>
      <w:r w:rsidRPr="000027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Турслет</w:t>
      </w:r>
      <w:proofErr w:type="spellEnd"/>
      <w:r w:rsidRPr="000027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это самые потрясающие выходные 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нашей</w:t>
      </w:r>
      <w:r w:rsidRPr="000027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жизни! Это не просто такой серьезный поход в лес с ночевкой, а что-то большее: командный дух, взаимовыручка и просто отличное времяпровождение. </w:t>
      </w:r>
      <w:r w:rsidRPr="000027FA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    </w:t>
      </w:r>
      <w:proofErr w:type="spellStart"/>
      <w:r w:rsidRPr="000027FA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Турслет</w:t>
      </w:r>
      <w:proofErr w:type="spellEnd"/>
      <w:r w:rsidRPr="000027FA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 xml:space="preserve"> - это отдых, слияние с природой и целый комплекс </w:t>
      </w:r>
      <w:proofErr w:type="spellStart"/>
      <w:r w:rsidRPr="000027FA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спа-процедур</w:t>
      </w:r>
      <w:proofErr w:type="spellEnd"/>
      <w:r w:rsidRPr="000027FA">
        <w:rPr>
          <w:rStyle w:val="a3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  <w:t>: иглоукалывание, солнечные и кислородные ванны.</w:t>
      </w:r>
    </w:p>
    <w:p w:rsidR="006054CD" w:rsidRPr="006054CD" w:rsidRDefault="006054CD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ТУРСЛЕТ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работников образовательных организаций</w:t>
      </w:r>
      <w:r w:rsidR="00AF6A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«Самое-самое»</w:t>
      </w:r>
    </w:p>
    <w:p w:rsidR="00D55C6B" w:rsidRDefault="006054CD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 главное: ПРИЗ!  Как приятно он греет руки!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gramStart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</w:t>
      </w:r>
      <w:proofErr w:type="gramEnd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актуальное: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начале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года, хорошо отдохнуть!</w:t>
      </w:r>
    </w:p>
    <w:p w:rsidR="006054CD" w:rsidRPr="006054CD" w:rsidRDefault="00D55C6B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 организованное: много приложено усилий со стороны всех организаторов.</w:t>
      </w:r>
      <w:r w:rsidR="006054CD"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Самое стильное: дух соревнования</w:t>
      </w:r>
    </w:p>
    <w:p w:rsidR="006054CD" w:rsidRPr="006054CD" w:rsidRDefault="006054CD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 позитивное: </w:t>
      </w:r>
      <w:proofErr w:type="spellStart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турслет</w:t>
      </w:r>
      <w:proofErr w:type="spellEnd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всегда интересное,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 шоу!</w:t>
      </w:r>
    </w:p>
    <w:p w:rsidR="006054CD" w:rsidRPr="006054CD" w:rsidRDefault="006054CD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</w:t>
      </w:r>
      <w:proofErr w:type="gramEnd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идейное: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заряжающий энергией, </w:t>
      </w:r>
      <w:proofErr w:type="spellStart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речёвки</w:t>
      </w:r>
      <w:proofErr w:type="spellEnd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 уверенная борьба с соперниками.</w:t>
      </w:r>
    </w:p>
    <w:p w:rsidR="006054CD" w:rsidRPr="006054CD" w:rsidRDefault="006054CD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 профессиональное: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встреча педагого</w:t>
      </w:r>
      <w:proofErr w:type="gramStart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в-</w:t>
      </w:r>
      <w:proofErr w:type="gramEnd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профессионалов.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Самое традиционное: песни у костра</w:t>
      </w:r>
      <w:r w:rsidR="00D55C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D55C6B" w:rsidRDefault="006054CD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</w:t>
      </w:r>
      <w:proofErr w:type="gramEnd"/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энергичное: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неиссякаемый заряд энергии.</w:t>
      </w:r>
    </w:p>
    <w:p w:rsidR="006054CD" w:rsidRDefault="00D55C6B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 вкусное: питание.</w:t>
      </w:r>
      <w:r w:rsidR="006054CD"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054CD" w:rsidRPr="006054CD" w:rsidRDefault="006054CD" w:rsidP="00D55C6B">
      <w:pPr>
        <w:spacing w:after="0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Самое родное: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Уральская земля, река</w:t>
      </w:r>
      <w:r w:rsidRPr="00605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родные до боли места.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прошлом году эссе мы писали,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впечатления в нём рассказали.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думали, гадали,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стихотворной форме всё излагали.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идём мы с рюкзаком?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 в этом нет.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каждый ведь знаком,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с прошедших лет.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лазить и бродить,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тут и там – везде.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Костры мы любим разводить, 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 песни при луне.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 раскрывается нам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Запахом смолы сосновой,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Вкусом влаги родниковой,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Болью от веточки еловой.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всегда рады,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гонимся за наградой.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ходим к водопаду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смеёмся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упаду.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салки бегаем в полях,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коптим мы на углях.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мечтой о кораблях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качаемся в ветвях.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взмахом-выше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взлёт.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крутой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что мы любим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наверно поймёт: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 встреча с друзьями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развлеченья по программе.</w:t>
      </w:r>
    </w:p>
    <w:p w:rsidR="00227BD9" w:rsidRDefault="00227BD9" w:rsidP="00227BD9">
      <w:pPr>
        <w:rPr>
          <w:rFonts w:ascii="Times New Roman" w:hAnsi="Times New Roman" w:cs="Times New Roman"/>
          <w:sz w:val="28"/>
          <w:szCs w:val="28"/>
        </w:rPr>
      </w:pPr>
    </w:p>
    <w:p w:rsidR="00227BD9" w:rsidRPr="00BD3AA8" w:rsidRDefault="00227BD9" w:rsidP="00227B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не бывал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сжимал, тот вряд ли полюбит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>
        <w:rPr>
          <w:rFonts w:ascii="Times New Roman" w:hAnsi="Times New Roman" w:cs="Times New Roman"/>
          <w:sz w:val="28"/>
          <w:szCs w:val="28"/>
        </w:rPr>
        <w:t>……..</w:t>
      </w:r>
    </w:p>
    <w:p w:rsidR="006054CD" w:rsidRPr="006054CD" w:rsidRDefault="006054CD" w:rsidP="006054CD">
      <w:pPr>
        <w:rPr>
          <w:rFonts w:ascii="Times New Roman" w:hAnsi="Times New Roman" w:cs="Times New Roman"/>
          <w:sz w:val="28"/>
          <w:szCs w:val="28"/>
        </w:rPr>
      </w:pPr>
    </w:p>
    <w:sectPr w:rsidR="006054CD" w:rsidRPr="006054CD" w:rsidSect="004353BB">
      <w:pgSz w:w="11906" w:h="16838"/>
      <w:pgMar w:top="568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4CD"/>
    <w:rsid w:val="000027FA"/>
    <w:rsid w:val="00227BD9"/>
    <w:rsid w:val="00433E77"/>
    <w:rsid w:val="004353BB"/>
    <w:rsid w:val="006054CD"/>
    <w:rsid w:val="00A661ED"/>
    <w:rsid w:val="00AF6AC0"/>
    <w:rsid w:val="00B24E05"/>
    <w:rsid w:val="00CD01CF"/>
    <w:rsid w:val="00D55C6B"/>
    <w:rsid w:val="00D741E3"/>
    <w:rsid w:val="00E1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027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027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Владелец</cp:lastModifiedBy>
  <cp:revision>6</cp:revision>
  <cp:lastPrinted>2019-09-13T13:28:00Z</cp:lastPrinted>
  <dcterms:created xsi:type="dcterms:W3CDTF">2019-08-26T21:05:00Z</dcterms:created>
  <dcterms:modified xsi:type="dcterms:W3CDTF">2019-09-13T13:29:00Z</dcterms:modified>
</cp:coreProperties>
</file>